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E" w:rsidRDefault="005A5D4E" w:rsidP="005A5D4E">
      <w:r w:rsidRPr="00D92DC2">
        <w:rPr>
          <w:b/>
          <w:bCs/>
          <w:sz w:val="28"/>
          <w:szCs w:val="28"/>
        </w:rPr>
        <w:t>2. SINIF ÇIKARMA İŞLEMLERİ-resimli</w:t>
      </w:r>
      <w:r w:rsidR="00993B36">
        <w:rPr>
          <w:b/>
          <w:bCs/>
          <w:sz w:val="28"/>
          <w:szCs w:val="28"/>
        </w:rPr>
        <w:t xml:space="preserve">                                                        no:2</w:t>
      </w:r>
      <w:r>
        <w:rPr>
          <w:noProof/>
          <w:lang w:eastAsia="tr-TR" w:bidi="ar-SA"/>
        </w:rPr>
        <w:drawing>
          <wp:inline distT="0" distB="0" distL="0" distR="0">
            <wp:extent cx="5537485" cy="7734300"/>
            <wp:effectExtent l="0" t="0" r="6065" b="0"/>
            <wp:docPr id="1" name="Resim 1" descr="http://testimiz.com/2.sinif/resim/cikarma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imiz.com/2.sinif/resim/cikarma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4" cy="773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 w:bidi="ar-SA"/>
        </w:rPr>
        <w:lastRenderedPageBreak/>
        <w:drawing>
          <wp:inline distT="0" distB="0" distL="0" distR="0">
            <wp:extent cx="5760720" cy="8005883"/>
            <wp:effectExtent l="0" t="0" r="0" b="0"/>
            <wp:docPr id="4" name="Resim 4" descr="http://testimiz.com/2.sinif/resim/cikarma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imiz.com/2.sinif/resim/cikarma1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D4E" w:rsidSect="001279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3C" w:rsidRDefault="00B0013C" w:rsidP="005A5D4E">
      <w:pPr>
        <w:spacing w:after="0" w:line="240" w:lineRule="auto"/>
      </w:pPr>
      <w:r>
        <w:separator/>
      </w:r>
    </w:p>
  </w:endnote>
  <w:endnote w:type="continuationSeparator" w:id="0">
    <w:p w:rsidR="00B0013C" w:rsidRDefault="00B0013C" w:rsidP="005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4E" w:rsidRDefault="005A5D4E" w:rsidP="005A5D4E">
    <w:pPr>
      <w:pStyle w:val="Altbilgi"/>
    </w:pPr>
    <w:r>
      <w:ptab w:relativeTo="margin" w:alignment="center" w:leader="none"/>
    </w:r>
    <w:r>
      <w:t>Mesut KARAGÖZ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3C" w:rsidRDefault="00B0013C" w:rsidP="005A5D4E">
      <w:pPr>
        <w:spacing w:after="0" w:line="240" w:lineRule="auto"/>
      </w:pPr>
      <w:r>
        <w:separator/>
      </w:r>
    </w:p>
  </w:footnote>
  <w:footnote w:type="continuationSeparator" w:id="0">
    <w:p w:rsidR="00B0013C" w:rsidRDefault="00B0013C" w:rsidP="005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D4E"/>
    <w:rsid w:val="00127959"/>
    <w:rsid w:val="003E5995"/>
    <w:rsid w:val="005A5D4E"/>
    <w:rsid w:val="00732FBE"/>
    <w:rsid w:val="00756CBC"/>
    <w:rsid w:val="00993B36"/>
    <w:rsid w:val="00B0013C"/>
    <w:rsid w:val="00D92DC2"/>
    <w:rsid w:val="00E6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D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A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5D4E"/>
  </w:style>
  <w:style w:type="paragraph" w:styleId="Altbilgi">
    <w:name w:val="footer"/>
    <w:basedOn w:val="Normal"/>
    <w:link w:val="AltbilgiChar"/>
    <w:uiPriority w:val="99"/>
    <w:semiHidden/>
    <w:unhideWhenUsed/>
    <w:rsid w:val="005A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dcterms:created xsi:type="dcterms:W3CDTF">2013-06-07T07:43:00Z</dcterms:created>
  <dcterms:modified xsi:type="dcterms:W3CDTF">2018-05-30T09:46:00Z</dcterms:modified>
</cp:coreProperties>
</file>